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C8353" w14:textId="5408DAB1" w:rsidR="00B06A31" w:rsidRPr="00B06A31" w:rsidRDefault="00F32E3C" w:rsidP="00C6504C">
      <w:pPr>
        <w:widowControl w:val="0"/>
        <w:autoSpaceDE w:val="0"/>
        <w:autoSpaceDN w:val="0"/>
        <w:adjustRightInd w:val="0"/>
        <w:spacing w:after="180" w:line="288" w:lineRule="auto"/>
        <w:ind w:left="230"/>
        <w:jc w:val="center"/>
        <w:textAlignment w:val="center"/>
        <w:rPr>
          <w:rFonts w:ascii="NeutraTextTF-DemiAlt" w:hAnsi="NeutraTextTF-DemiAlt" w:cs="NeutraTextTF-DemiAlt"/>
          <w:caps/>
          <w:color w:val="B79336"/>
          <w:sz w:val="56"/>
          <w:szCs w:val="56"/>
        </w:rPr>
      </w:pPr>
      <w:r>
        <w:rPr>
          <w:rFonts w:ascii="NeutraTextTF-DemiAlt" w:hAnsi="NeutraTextTF-DemiAlt" w:cs="NeutraTextTF-DemiAlt"/>
          <w:color w:val="B79336"/>
          <w:sz w:val="56"/>
          <w:szCs w:val="56"/>
        </w:rPr>
        <w:t xml:space="preserve">Cheese Danish </w:t>
      </w:r>
      <w:proofErr w:type="spellStart"/>
      <w:r>
        <w:rPr>
          <w:rFonts w:ascii="NeutraTextTF-DemiAlt" w:hAnsi="NeutraTextTF-DemiAlt" w:cs="NeutraTextTF-DemiAlt"/>
          <w:color w:val="B79336"/>
          <w:sz w:val="56"/>
          <w:szCs w:val="56"/>
        </w:rPr>
        <w:t>Galette</w:t>
      </w:r>
      <w:proofErr w:type="spellEnd"/>
    </w:p>
    <w:p w14:paraId="2C7FA6AC" w14:textId="425053DE" w:rsidR="00B06A31" w:rsidRPr="00B06A31" w:rsidRDefault="00F32E3C" w:rsidP="00B06A31">
      <w:pPr>
        <w:pStyle w:val="notenew"/>
        <w:ind w:right="360"/>
        <w:jc w:val="center"/>
        <w:rPr>
          <w:i w:val="0"/>
          <w:spacing w:val="-7"/>
        </w:rPr>
      </w:pPr>
      <w:r>
        <w:rPr>
          <w:i w:val="0"/>
          <w:spacing w:val="-7"/>
        </w:rPr>
        <w:t>Dairy</w:t>
      </w:r>
      <w:r w:rsidR="00B06A31">
        <w:rPr>
          <w:i w:val="0"/>
          <w:spacing w:val="-7"/>
        </w:rPr>
        <w:t xml:space="preserve"> </w:t>
      </w:r>
      <w:r w:rsidR="00B06A31">
        <w:rPr>
          <w:rFonts w:ascii="Wingdings" w:hAnsi="Wingdings"/>
          <w:i w:val="0"/>
          <w:spacing w:val="-7"/>
        </w:rPr>
        <w:t></w:t>
      </w:r>
      <w:r w:rsidR="00B06A31">
        <w:rPr>
          <w:i w:val="0"/>
          <w:spacing w:val="-7"/>
        </w:rPr>
        <w:t xml:space="preserve"> Yields</w:t>
      </w:r>
      <w:r w:rsidR="00B06A31" w:rsidRPr="00481B2D">
        <w:rPr>
          <w:i w:val="0"/>
          <w:spacing w:val="-7"/>
        </w:rPr>
        <w:t xml:space="preserve"> </w:t>
      </w:r>
      <w:r>
        <w:rPr>
          <w:i w:val="0"/>
          <w:spacing w:val="-7"/>
        </w:rPr>
        <w:t>8-</w:t>
      </w:r>
      <w:r w:rsidR="00F676C5">
        <w:rPr>
          <w:i w:val="0"/>
          <w:spacing w:val="-7"/>
        </w:rPr>
        <w:t>10</w:t>
      </w:r>
      <w:r w:rsidR="00B06A31" w:rsidRPr="00481B2D">
        <w:rPr>
          <w:i w:val="0"/>
          <w:spacing w:val="-7"/>
        </w:rPr>
        <w:t xml:space="preserve"> servings</w:t>
      </w:r>
    </w:p>
    <w:p w14:paraId="18B20F0D" w14:textId="77777777" w:rsidR="00F32E3C" w:rsidRDefault="00F32E3C" w:rsidP="00F32E3C">
      <w:pPr>
        <w:widowControl w:val="0"/>
        <w:suppressAutoHyphens/>
        <w:autoSpaceDE w:val="0"/>
        <w:autoSpaceDN w:val="0"/>
        <w:adjustRightInd w:val="0"/>
        <w:spacing w:before="144" w:line="300" w:lineRule="atLeast"/>
        <w:ind w:left="230" w:right="810"/>
        <w:textAlignment w:val="center"/>
        <w:rPr>
          <w:rFonts w:ascii="NeutrafaceSlabText-BookItalic" w:hAnsi="NeutrafaceSlabText-BookItalic" w:cs="NeutrafaceSlabText-BookItalic"/>
          <w:i/>
          <w:iCs/>
          <w:color w:val="95563C"/>
          <w:sz w:val="22"/>
          <w:szCs w:val="22"/>
        </w:rPr>
      </w:pPr>
      <w:r w:rsidRPr="00F32E3C">
        <w:rPr>
          <w:rFonts w:ascii="NeutrafaceSlabText-BookItalic" w:hAnsi="NeutrafaceSlabText-BookItalic" w:cs="NeutrafaceSlabText-BookItalic"/>
          <w:i/>
          <w:iCs/>
          <w:color w:val="95563C"/>
          <w:sz w:val="22"/>
          <w:szCs w:val="22"/>
        </w:rPr>
        <w:t xml:space="preserve">This simple tart is a cross between a cheese Danish, </w:t>
      </w:r>
      <w:proofErr w:type="gramStart"/>
      <w:r w:rsidRPr="00F32E3C">
        <w:rPr>
          <w:rFonts w:ascii="NeutrafaceSlabText-BookItalic" w:hAnsi="NeutrafaceSlabText-BookItalic" w:cs="NeutrafaceSlabText-BookItalic"/>
          <w:i/>
          <w:iCs/>
          <w:color w:val="95563C"/>
          <w:sz w:val="22"/>
          <w:szCs w:val="22"/>
        </w:rPr>
        <w:t>cheese cake</w:t>
      </w:r>
      <w:proofErr w:type="gramEnd"/>
      <w:r w:rsidRPr="00F32E3C">
        <w:rPr>
          <w:rFonts w:ascii="NeutrafaceSlabText-BookItalic" w:hAnsi="NeutrafaceSlabText-BookItalic" w:cs="NeutrafaceSlabText-BookItalic"/>
          <w:i/>
          <w:iCs/>
          <w:color w:val="95563C"/>
          <w:sz w:val="22"/>
          <w:szCs w:val="22"/>
        </w:rPr>
        <w:t xml:space="preserve">, and a strudel. What a great mix! Have the </w:t>
      </w:r>
      <w:proofErr w:type="spellStart"/>
      <w:r w:rsidRPr="00F32E3C">
        <w:rPr>
          <w:rFonts w:ascii="NeutrafaceSlabText-BookItalic" w:hAnsi="NeutrafaceSlabText-BookItalic" w:cs="NeutrafaceSlabText-BookItalic"/>
          <w:i/>
          <w:iCs/>
          <w:color w:val="95563C"/>
          <w:sz w:val="22"/>
          <w:szCs w:val="22"/>
        </w:rPr>
        <w:t>phyllo</w:t>
      </w:r>
      <w:proofErr w:type="spellEnd"/>
      <w:r w:rsidRPr="00F32E3C">
        <w:rPr>
          <w:rFonts w:ascii="NeutrafaceSlabText-BookItalic" w:hAnsi="NeutrafaceSlabText-BookItalic" w:cs="NeutrafaceSlabText-BookItalic"/>
          <w:i/>
          <w:iCs/>
          <w:color w:val="95563C"/>
          <w:sz w:val="22"/>
          <w:szCs w:val="22"/>
        </w:rPr>
        <w:t xml:space="preserve"> defrosted in the refrigerator for at least a day, and up to 3 months.</w:t>
      </w:r>
    </w:p>
    <w:p w14:paraId="2C449FBC" w14:textId="77777777" w:rsidR="00F32E3C" w:rsidRDefault="00F32E3C" w:rsidP="00F32E3C">
      <w:pPr>
        <w:widowControl w:val="0"/>
        <w:suppressAutoHyphens/>
        <w:autoSpaceDE w:val="0"/>
        <w:autoSpaceDN w:val="0"/>
        <w:adjustRightInd w:val="0"/>
        <w:spacing w:before="144" w:line="300" w:lineRule="atLeast"/>
        <w:ind w:left="230" w:right="810"/>
        <w:textAlignment w:val="center"/>
        <w:rPr>
          <w:rFonts w:ascii="NeutrafaceSlabText-BookItalic" w:hAnsi="NeutrafaceSlabText-BookItalic" w:cs="NeutrafaceSlabText-BookItalic"/>
          <w:i/>
          <w:iCs/>
          <w:color w:val="95563C"/>
          <w:sz w:val="22"/>
          <w:szCs w:val="22"/>
        </w:rPr>
      </w:pPr>
    </w:p>
    <w:p w14:paraId="6669C517" w14:textId="77777777" w:rsidR="00F32E3C" w:rsidRPr="00F32E3C" w:rsidRDefault="00F32E3C" w:rsidP="00F32E3C">
      <w:pPr>
        <w:widowControl w:val="0"/>
        <w:tabs>
          <w:tab w:val="right" w:pos="320"/>
          <w:tab w:val="left" w:pos="460"/>
        </w:tabs>
        <w:suppressAutoHyphens/>
        <w:autoSpaceDE w:val="0"/>
        <w:autoSpaceDN w:val="0"/>
        <w:adjustRightInd w:val="0"/>
        <w:spacing w:before="72" w:line="280" w:lineRule="atLeast"/>
        <w:textAlignment w:val="center"/>
        <w:rPr>
          <w:rFonts w:ascii="NeutraText-Book" w:hAnsi="NeutraText-Book" w:cs="NeutraText-Book"/>
          <w:color w:val="000000"/>
        </w:rPr>
      </w:pPr>
      <w:r w:rsidRPr="00F32E3C">
        <w:rPr>
          <w:rFonts w:ascii="NeutraText-Book" w:hAnsi="NeutraText-Book" w:cs="NeutraText-Book"/>
          <w:color w:val="000000"/>
        </w:rPr>
        <w:tab/>
      </w:r>
      <w:r w:rsidRPr="00F32E3C">
        <w:rPr>
          <w:rFonts w:ascii="NeutraText-Book" w:hAnsi="NeutraText-Book" w:cs="NeutraText-Book"/>
          <w:color w:val="000000"/>
        </w:rPr>
        <w:tab/>
      </w:r>
      <w:proofErr w:type="gramStart"/>
      <w:r w:rsidRPr="00F32E3C">
        <w:rPr>
          <w:rFonts w:ascii="NeutraText-Book" w:hAnsi="NeutraText-Book" w:cs="NeutraText-Book"/>
          <w:color w:val="000000"/>
        </w:rPr>
        <w:t>nonstick</w:t>
      </w:r>
      <w:proofErr w:type="gramEnd"/>
      <w:r w:rsidRPr="00F32E3C">
        <w:rPr>
          <w:rFonts w:ascii="NeutraText-Book" w:hAnsi="NeutraText-Book" w:cs="NeutraText-Book"/>
          <w:color w:val="000000"/>
        </w:rPr>
        <w:t xml:space="preserve"> cooking spray</w:t>
      </w:r>
    </w:p>
    <w:p w14:paraId="02BAFD1E" w14:textId="59037397" w:rsidR="00F32E3C" w:rsidRPr="00F32E3C" w:rsidRDefault="00F32E3C" w:rsidP="00F32E3C">
      <w:pPr>
        <w:widowControl w:val="0"/>
        <w:tabs>
          <w:tab w:val="right" w:pos="320"/>
          <w:tab w:val="left" w:pos="460"/>
        </w:tabs>
        <w:suppressAutoHyphens/>
        <w:autoSpaceDE w:val="0"/>
        <w:autoSpaceDN w:val="0"/>
        <w:adjustRightInd w:val="0"/>
        <w:spacing w:before="72" w:line="280" w:lineRule="atLeast"/>
        <w:textAlignment w:val="center"/>
        <w:rPr>
          <w:rFonts w:ascii="NeutraText-Book" w:hAnsi="NeutraText-Book" w:cs="NeutraText-Book"/>
          <w:color w:val="000000"/>
        </w:rPr>
      </w:pPr>
      <w:r w:rsidRPr="00F32E3C">
        <w:rPr>
          <w:rFonts w:ascii="NeutraText-Book" w:hAnsi="NeutraText-Book" w:cs="NeutraText-Book"/>
          <w:color w:val="000000"/>
        </w:rPr>
        <w:tab/>
      </w:r>
      <w:r w:rsidRPr="00F32E3C">
        <w:rPr>
          <w:rFonts w:ascii="NeutraText-BookAlt" w:hAnsi="NeutraText-BookAlt" w:cs="NeutraText-BookAlt"/>
          <w:color w:val="000000"/>
        </w:rPr>
        <w:t>1</w:t>
      </w:r>
      <w:r>
        <w:rPr>
          <w:rFonts w:ascii="NeutraText-Book" w:hAnsi="NeutraText-Book" w:cs="NeutraText-Book"/>
          <w:color w:val="000000"/>
        </w:rPr>
        <w:tab/>
      </w:r>
      <w:r w:rsidRPr="00F32E3C">
        <w:rPr>
          <w:rFonts w:ascii="NeutraText-Book" w:hAnsi="NeutraText-Book" w:cs="NeutraText-Book"/>
          <w:color w:val="000000"/>
        </w:rPr>
        <w:t>(</w:t>
      </w:r>
      <w:r w:rsidRPr="00F32E3C">
        <w:rPr>
          <w:rFonts w:ascii="NeutraText-BookAlt" w:hAnsi="NeutraText-BookAlt" w:cs="NeutraText-BookAlt"/>
          <w:color w:val="000000"/>
        </w:rPr>
        <w:t>8</w:t>
      </w:r>
      <w:r w:rsidRPr="00F32E3C">
        <w:rPr>
          <w:rFonts w:ascii="NeutraText-Book" w:hAnsi="NeutraText-Book" w:cs="NeutraText-Book"/>
          <w:color w:val="000000"/>
        </w:rPr>
        <w:t>-ounce) block cream cheese, NOT whipped, at room temperature</w:t>
      </w:r>
    </w:p>
    <w:p w14:paraId="5A8D21BE" w14:textId="1E1909EB" w:rsidR="00F32E3C" w:rsidRPr="00F32E3C" w:rsidRDefault="00F32E3C" w:rsidP="00F32E3C">
      <w:pPr>
        <w:widowControl w:val="0"/>
        <w:tabs>
          <w:tab w:val="right" w:pos="320"/>
          <w:tab w:val="left" w:pos="460"/>
        </w:tabs>
        <w:suppressAutoHyphens/>
        <w:autoSpaceDE w:val="0"/>
        <w:autoSpaceDN w:val="0"/>
        <w:adjustRightInd w:val="0"/>
        <w:spacing w:before="72" w:line="280" w:lineRule="atLeast"/>
        <w:textAlignment w:val="center"/>
        <w:rPr>
          <w:rFonts w:ascii="NeutraText-Book" w:hAnsi="NeutraText-Book" w:cs="NeutraText-Book"/>
          <w:color w:val="000000"/>
        </w:rPr>
      </w:pPr>
      <w:r w:rsidRPr="00F32E3C">
        <w:rPr>
          <w:rFonts w:ascii="NeutraText-Book" w:hAnsi="NeutraText-Book" w:cs="NeutraText-Book"/>
          <w:color w:val="000000"/>
        </w:rPr>
        <w:tab/>
      </w:r>
      <w:r>
        <w:rPr>
          <w:rFonts w:ascii="Lucida Grande" w:hAnsi="Lucida Grande" w:cs="Lucida Grande"/>
          <w:color w:val="000000"/>
        </w:rPr>
        <w:t>½</w:t>
      </w:r>
      <w:r>
        <w:rPr>
          <w:rFonts w:ascii="NeutraText-Book" w:hAnsi="NeutraText-Book" w:cs="NeutraText-Book"/>
          <w:color w:val="000000"/>
        </w:rPr>
        <w:tab/>
      </w:r>
      <w:r w:rsidRPr="00F32E3C">
        <w:rPr>
          <w:rFonts w:ascii="NeutraText-Book" w:hAnsi="NeutraText-Book" w:cs="NeutraText-Book"/>
          <w:color w:val="000000"/>
        </w:rPr>
        <w:t>cup sugar</w:t>
      </w:r>
    </w:p>
    <w:p w14:paraId="7354588E" w14:textId="6076FA3C" w:rsidR="00F32E3C" w:rsidRPr="00F32E3C" w:rsidRDefault="00F32E3C" w:rsidP="00F32E3C">
      <w:pPr>
        <w:widowControl w:val="0"/>
        <w:tabs>
          <w:tab w:val="right" w:pos="320"/>
          <w:tab w:val="left" w:pos="460"/>
        </w:tabs>
        <w:suppressAutoHyphens/>
        <w:autoSpaceDE w:val="0"/>
        <w:autoSpaceDN w:val="0"/>
        <w:adjustRightInd w:val="0"/>
        <w:spacing w:before="72" w:line="280" w:lineRule="atLeast"/>
        <w:textAlignment w:val="center"/>
        <w:rPr>
          <w:rFonts w:ascii="NeutraText-Book" w:hAnsi="NeutraText-Book" w:cs="NeutraText-Book"/>
          <w:color w:val="000000"/>
        </w:rPr>
      </w:pPr>
      <w:r w:rsidRPr="00F32E3C">
        <w:rPr>
          <w:rFonts w:ascii="NeutraText-Book" w:hAnsi="NeutraText-Book" w:cs="NeutraText-Book"/>
          <w:color w:val="000000"/>
        </w:rPr>
        <w:tab/>
      </w:r>
      <w:r w:rsidRPr="00F32E3C">
        <w:rPr>
          <w:rFonts w:ascii="NeutraText-BookAlt" w:hAnsi="NeutraText-BookAlt" w:cs="NeutraText-BookAlt"/>
          <w:color w:val="000000"/>
        </w:rPr>
        <w:t>2</w:t>
      </w:r>
      <w:r>
        <w:rPr>
          <w:rFonts w:ascii="NeutraText-Book" w:hAnsi="NeutraText-Book" w:cs="NeutraText-Book"/>
          <w:color w:val="000000"/>
        </w:rPr>
        <w:tab/>
      </w:r>
      <w:r w:rsidRPr="00F32E3C">
        <w:rPr>
          <w:rFonts w:ascii="NeutraText-Book" w:hAnsi="NeutraText-Book" w:cs="NeutraText-Book"/>
          <w:color w:val="000000"/>
        </w:rPr>
        <w:t>large eggs</w:t>
      </w:r>
    </w:p>
    <w:p w14:paraId="05D62AF6" w14:textId="716CB226" w:rsidR="00F32E3C" w:rsidRPr="00F32E3C" w:rsidRDefault="00F32E3C" w:rsidP="00F32E3C">
      <w:pPr>
        <w:widowControl w:val="0"/>
        <w:tabs>
          <w:tab w:val="right" w:pos="320"/>
          <w:tab w:val="left" w:pos="460"/>
        </w:tabs>
        <w:suppressAutoHyphens/>
        <w:autoSpaceDE w:val="0"/>
        <w:autoSpaceDN w:val="0"/>
        <w:adjustRightInd w:val="0"/>
        <w:spacing w:before="72" w:line="280" w:lineRule="atLeast"/>
        <w:textAlignment w:val="center"/>
        <w:rPr>
          <w:rFonts w:ascii="NeutraText-Book" w:hAnsi="NeutraText-Book" w:cs="NeutraText-Book"/>
          <w:color w:val="000000"/>
        </w:rPr>
      </w:pPr>
      <w:r w:rsidRPr="00F32E3C">
        <w:rPr>
          <w:rFonts w:ascii="NeutraText-Book" w:hAnsi="NeutraText-Book" w:cs="NeutraText-Book"/>
          <w:color w:val="000000"/>
        </w:rPr>
        <w:tab/>
      </w:r>
      <w:r>
        <w:rPr>
          <w:rFonts w:ascii="Lucida Grande" w:hAnsi="Lucida Grande" w:cs="Lucida Grande"/>
          <w:color w:val="000000"/>
        </w:rPr>
        <w:t>½</w:t>
      </w:r>
      <w:r>
        <w:rPr>
          <w:rFonts w:ascii="NeutraText-Book" w:hAnsi="NeutraText-Book" w:cs="NeutraText-Book"/>
          <w:color w:val="000000"/>
        </w:rPr>
        <w:tab/>
      </w:r>
      <w:r w:rsidRPr="00F32E3C">
        <w:rPr>
          <w:rFonts w:ascii="NeutraText-Book" w:hAnsi="NeutraText-Book" w:cs="NeutraText-Book"/>
          <w:color w:val="000000"/>
        </w:rPr>
        <w:t>cup heavy cream</w:t>
      </w:r>
    </w:p>
    <w:p w14:paraId="043ADE16" w14:textId="5316C9B2" w:rsidR="00F32E3C" w:rsidRPr="00F32E3C" w:rsidRDefault="00F32E3C" w:rsidP="00F32E3C">
      <w:pPr>
        <w:widowControl w:val="0"/>
        <w:tabs>
          <w:tab w:val="right" w:pos="320"/>
          <w:tab w:val="left" w:pos="460"/>
        </w:tabs>
        <w:suppressAutoHyphens/>
        <w:autoSpaceDE w:val="0"/>
        <w:autoSpaceDN w:val="0"/>
        <w:adjustRightInd w:val="0"/>
        <w:spacing w:before="72" w:line="280" w:lineRule="atLeast"/>
        <w:textAlignment w:val="center"/>
        <w:rPr>
          <w:rFonts w:ascii="NeutraText-Book" w:hAnsi="NeutraText-Book" w:cs="NeutraText-Book"/>
          <w:color w:val="000000"/>
        </w:rPr>
      </w:pPr>
      <w:r w:rsidRPr="00F32E3C">
        <w:rPr>
          <w:rFonts w:ascii="NeutraText-Book" w:hAnsi="NeutraText-Book" w:cs="NeutraText-Book"/>
          <w:color w:val="000000"/>
        </w:rPr>
        <w:tab/>
      </w:r>
      <w:r>
        <w:rPr>
          <w:rFonts w:ascii="Lucida Grande" w:hAnsi="Lucida Grande" w:cs="Lucida Grande"/>
          <w:color w:val="000000"/>
        </w:rPr>
        <w:t>½</w:t>
      </w:r>
      <w:r>
        <w:rPr>
          <w:rFonts w:ascii="NeutraText-Book" w:hAnsi="NeutraText-Book" w:cs="NeutraText-Book"/>
          <w:color w:val="000000"/>
        </w:rPr>
        <w:tab/>
      </w:r>
      <w:r w:rsidRPr="00F32E3C">
        <w:rPr>
          <w:rFonts w:ascii="NeutraText-Book" w:hAnsi="NeutraText-Book" w:cs="NeutraText-Book"/>
          <w:color w:val="000000"/>
        </w:rPr>
        <w:t>teaspoon pure vanilla extract</w:t>
      </w:r>
    </w:p>
    <w:p w14:paraId="6166A6BD" w14:textId="77777777" w:rsidR="00F32E3C" w:rsidRPr="00F32E3C" w:rsidRDefault="00F32E3C" w:rsidP="00F32E3C">
      <w:pPr>
        <w:widowControl w:val="0"/>
        <w:tabs>
          <w:tab w:val="right" w:pos="320"/>
          <w:tab w:val="left" w:pos="460"/>
        </w:tabs>
        <w:suppressAutoHyphens/>
        <w:autoSpaceDE w:val="0"/>
        <w:autoSpaceDN w:val="0"/>
        <w:adjustRightInd w:val="0"/>
        <w:spacing w:before="72" w:line="280" w:lineRule="atLeast"/>
        <w:textAlignment w:val="center"/>
        <w:rPr>
          <w:rFonts w:ascii="NeutraText-Book" w:hAnsi="NeutraText-Book" w:cs="NeutraText-Book"/>
          <w:color w:val="000000"/>
        </w:rPr>
      </w:pPr>
      <w:r w:rsidRPr="00F32E3C">
        <w:rPr>
          <w:rFonts w:ascii="NeutraText-Book" w:hAnsi="NeutraText-Book" w:cs="NeutraText-Book"/>
          <w:color w:val="000000"/>
        </w:rPr>
        <w:tab/>
      </w:r>
      <w:r w:rsidRPr="00F32E3C">
        <w:rPr>
          <w:rFonts w:ascii="NeutraText-Book" w:hAnsi="NeutraText-Book" w:cs="NeutraText-Book"/>
          <w:color w:val="000000"/>
        </w:rPr>
        <w:tab/>
      </w:r>
      <w:proofErr w:type="gramStart"/>
      <w:r w:rsidRPr="00F32E3C">
        <w:rPr>
          <w:rFonts w:ascii="NeutraText-Book" w:hAnsi="NeutraText-Book" w:cs="NeutraText-Book"/>
          <w:color w:val="000000"/>
        </w:rPr>
        <w:t>zest</w:t>
      </w:r>
      <w:proofErr w:type="gramEnd"/>
      <w:r w:rsidRPr="00F32E3C">
        <w:rPr>
          <w:rFonts w:ascii="NeutraText-Book" w:hAnsi="NeutraText-Book" w:cs="NeutraText-Book"/>
          <w:color w:val="000000"/>
        </w:rPr>
        <w:t xml:space="preserve"> of </w:t>
      </w:r>
      <w:r w:rsidRPr="00F32E3C">
        <w:rPr>
          <w:rFonts w:ascii="NeutraText-BookAlt" w:hAnsi="NeutraText-BookAlt" w:cs="NeutraText-BookAlt"/>
          <w:color w:val="000000"/>
        </w:rPr>
        <w:t>1</w:t>
      </w:r>
      <w:r w:rsidRPr="00F32E3C">
        <w:rPr>
          <w:rFonts w:ascii="NeutraText-Book" w:hAnsi="NeutraText-Book" w:cs="NeutraText-Book"/>
          <w:color w:val="000000"/>
        </w:rPr>
        <w:t xml:space="preserve"> lemon</w:t>
      </w:r>
    </w:p>
    <w:p w14:paraId="3A179C11" w14:textId="744111E9" w:rsidR="00F32E3C" w:rsidRPr="00F32E3C" w:rsidRDefault="00F32E3C" w:rsidP="00F32E3C">
      <w:pPr>
        <w:widowControl w:val="0"/>
        <w:tabs>
          <w:tab w:val="right" w:pos="320"/>
          <w:tab w:val="left" w:pos="460"/>
        </w:tabs>
        <w:suppressAutoHyphens/>
        <w:autoSpaceDE w:val="0"/>
        <w:autoSpaceDN w:val="0"/>
        <w:adjustRightInd w:val="0"/>
        <w:spacing w:before="72" w:line="280" w:lineRule="atLeast"/>
        <w:textAlignment w:val="center"/>
        <w:rPr>
          <w:rFonts w:ascii="NeutraText-Book" w:hAnsi="NeutraText-Book" w:cs="NeutraText-Book"/>
          <w:color w:val="000000"/>
        </w:rPr>
      </w:pPr>
      <w:r w:rsidRPr="00F32E3C">
        <w:rPr>
          <w:rFonts w:ascii="NeutraText-Book" w:hAnsi="NeutraText-Book" w:cs="NeutraText-Book"/>
          <w:color w:val="000000"/>
        </w:rPr>
        <w:tab/>
      </w:r>
      <w:r w:rsidRPr="00F32E3C">
        <w:rPr>
          <w:rFonts w:ascii="NeutraText-BookAlt" w:hAnsi="NeutraText-BookAlt" w:cs="NeutraText-BookAlt"/>
          <w:color w:val="000000"/>
        </w:rPr>
        <w:t>6</w:t>
      </w:r>
      <w:r>
        <w:rPr>
          <w:rFonts w:ascii="NeutraText-Book" w:hAnsi="NeutraText-Book" w:cs="NeutraText-Book"/>
          <w:color w:val="000000"/>
        </w:rPr>
        <w:tab/>
      </w:r>
      <w:r w:rsidRPr="00F32E3C">
        <w:rPr>
          <w:rFonts w:ascii="NeutraText-Book" w:hAnsi="NeutraText-Book" w:cs="NeutraText-Book"/>
          <w:color w:val="000000"/>
        </w:rPr>
        <w:t xml:space="preserve">sheets </w:t>
      </w:r>
      <w:proofErr w:type="spellStart"/>
      <w:r w:rsidRPr="00F32E3C">
        <w:rPr>
          <w:rFonts w:ascii="NeutraText-Book" w:hAnsi="NeutraText-Book" w:cs="NeutraText-Book"/>
          <w:color w:val="000000"/>
        </w:rPr>
        <w:t>phyllo</w:t>
      </w:r>
      <w:proofErr w:type="spellEnd"/>
      <w:r w:rsidRPr="00F32E3C">
        <w:rPr>
          <w:rFonts w:ascii="NeutraText-Book" w:hAnsi="NeutraText-Book" w:cs="NeutraText-Book"/>
          <w:color w:val="000000"/>
        </w:rPr>
        <w:t xml:space="preserve"> dough</w:t>
      </w:r>
    </w:p>
    <w:p w14:paraId="36CB183C" w14:textId="167F1952" w:rsidR="00F32E3C" w:rsidRPr="00F32E3C" w:rsidRDefault="00F32E3C" w:rsidP="00F32E3C">
      <w:pPr>
        <w:widowControl w:val="0"/>
        <w:tabs>
          <w:tab w:val="right" w:pos="320"/>
          <w:tab w:val="left" w:pos="460"/>
        </w:tabs>
        <w:suppressAutoHyphens/>
        <w:autoSpaceDE w:val="0"/>
        <w:autoSpaceDN w:val="0"/>
        <w:adjustRightInd w:val="0"/>
        <w:spacing w:before="72" w:line="280" w:lineRule="atLeast"/>
        <w:textAlignment w:val="center"/>
        <w:rPr>
          <w:rFonts w:ascii="NeutraText-Book" w:hAnsi="NeutraText-Book" w:cs="NeutraText-Book"/>
          <w:color w:val="000000"/>
        </w:rPr>
      </w:pPr>
      <w:r w:rsidRPr="00F32E3C">
        <w:rPr>
          <w:rFonts w:ascii="NeutraText-Book" w:hAnsi="NeutraText-Book" w:cs="NeutraText-Book"/>
          <w:color w:val="000000"/>
        </w:rPr>
        <w:tab/>
      </w:r>
      <w:r w:rsidRPr="00F32E3C">
        <w:rPr>
          <w:rFonts w:ascii="NeutraText-BookAlt" w:hAnsi="NeutraText-BookAlt" w:cs="NeutraText-BookAlt"/>
          <w:color w:val="000000"/>
        </w:rPr>
        <w:t>4</w:t>
      </w:r>
      <w:r>
        <w:rPr>
          <w:rFonts w:ascii="NeutraText-Book" w:hAnsi="NeutraText-Book" w:cs="NeutraText-Book"/>
          <w:color w:val="000000"/>
        </w:rPr>
        <w:tab/>
      </w:r>
      <w:r w:rsidRPr="00F32E3C">
        <w:rPr>
          <w:rFonts w:ascii="NeutraText-Book" w:hAnsi="NeutraText-Book" w:cs="NeutraText-Book"/>
          <w:color w:val="000000"/>
        </w:rPr>
        <w:t>tablespoons butter, melted</w:t>
      </w:r>
    </w:p>
    <w:p w14:paraId="625749BA" w14:textId="77777777" w:rsidR="00F32E3C" w:rsidRDefault="00F32E3C" w:rsidP="00F32E3C">
      <w:pPr>
        <w:widowControl w:val="0"/>
        <w:tabs>
          <w:tab w:val="right" w:pos="320"/>
          <w:tab w:val="left" w:pos="460"/>
        </w:tabs>
        <w:suppressAutoHyphens/>
        <w:autoSpaceDE w:val="0"/>
        <w:autoSpaceDN w:val="0"/>
        <w:adjustRightInd w:val="0"/>
        <w:spacing w:before="72" w:line="280" w:lineRule="atLeast"/>
        <w:textAlignment w:val="center"/>
        <w:rPr>
          <w:rFonts w:ascii="NeutraText-Book" w:hAnsi="NeutraText-Book" w:cs="NeutraText-Book"/>
          <w:color w:val="000000"/>
        </w:rPr>
      </w:pPr>
      <w:r>
        <w:rPr>
          <w:rFonts w:ascii="NeutraText-Book" w:hAnsi="NeutraText-Book" w:cs="NeutraText-Book"/>
          <w:color w:val="000000"/>
        </w:rPr>
        <w:tab/>
      </w:r>
      <w:r>
        <w:rPr>
          <w:rFonts w:ascii="NeutraText-Book" w:hAnsi="NeutraText-Book" w:cs="NeutraText-Book"/>
          <w:color w:val="000000"/>
        </w:rPr>
        <w:tab/>
      </w:r>
      <w:proofErr w:type="gramStart"/>
      <w:r>
        <w:rPr>
          <w:rFonts w:ascii="NeutraText-Book" w:hAnsi="NeutraText-Book" w:cs="NeutraText-Book"/>
          <w:color w:val="000000"/>
        </w:rPr>
        <w:t>ground</w:t>
      </w:r>
      <w:proofErr w:type="gramEnd"/>
      <w:r>
        <w:rPr>
          <w:rFonts w:ascii="NeutraText-Book" w:hAnsi="NeutraText-Book" w:cs="NeutraText-Book"/>
          <w:color w:val="000000"/>
        </w:rPr>
        <w:t xml:space="preserve"> cinnamon, </w:t>
      </w:r>
      <w:r w:rsidRPr="00F32E3C">
        <w:rPr>
          <w:rFonts w:ascii="NeutraText-Book" w:hAnsi="NeutraText-Book" w:cs="NeutraText-Book"/>
          <w:color w:val="000000"/>
        </w:rPr>
        <w:t>for garnish</w:t>
      </w:r>
    </w:p>
    <w:p w14:paraId="07CE2B0E" w14:textId="2288F6CB" w:rsidR="00F32E3C" w:rsidRDefault="00F32E3C" w:rsidP="00F32E3C">
      <w:pPr>
        <w:widowControl w:val="0"/>
        <w:tabs>
          <w:tab w:val="right" w:pos="320"/>
          <w:tab w:val="left" w:pos="460"/>
        </w:tabs>
        <w:suppressAutoHyphens/>
        <w:autoSpaceDE w:val="0"/>
        <w:autoSpaceDN w:val="0"/>
        <w:adjustRightInd w:val="0"/>
        <w:spacing w:before="72" w:line="280" w:lineRule="atLeast"/>
        <w:textAlignment w:val="center"/>
        <w:rPr>
          <w:rFonts w:ascii="NeutraText-Book" w:hAnsi="NeutraText-Book" w:cs="NeutraText-Book"/>
          <w:color w:val="000000"/>
        </w:rPr>
      </w:pPr>
      <w:r>
        <w:rPr>
          <w:rFonts w:ascii="NeutraText-Book" w:hAnsi="NeutraText-Book" w:cs="NeutraText-Book"/>
          <w:color w:val="000000"/>
        </w:rPr>
        <w:tab/>
      </w:r>
      <w:r>
        <w:rPr>
          <w:rFonts w:ascii="NeutraText-Book" w:hAnsi="NeutraText-Book" w:cs="NeutraText-Book"/>
          <w:color w:val="000000"/>
        </w:rPr>
        <w:tab/>
      </w:r>
      <w:proofErr w:type="gramStart"/>
      <w:r w:rsidRPr="00F32E3C">
        <w:rPr>
          <w:rFonts w:ascii="NeutraText-Book" w:hAnsi="NeutraText-Book" w:cs="NeutraText-Book"/>
          <w:color w:val="000000"/>
        </w:rPr>
        <w:t>raspberries</w:t>
      </w:r>
      <w:proofErr w:type="gramEnd"/>
      <w:r w:rsidRPr="00F32E3C">
        <w:rPr>
          <w:rFonts w:ascii="NeutraText-Book" w:hAnsi="NeutraText-Book" w:cs="NeutraText-Book"/>
          <w:color w:val="000000"/>
        </w:rPr>
        <w:t>, for garnish</w:t>
      </w:r>
    </w:p>
    <w:p w14:paraId="5FB0C29E" w14:textId="77777777" w:rsidR="00F32E3C" w:rsidRPr="00F32E3C" w:rsidRDefault="00F32E3C" w:rsidP="00F32E3C">
      <w:pPr>
        <w:widowControl w:val="0"/>
        <w:tabs>
          <w:tab w:val="right" w:pos="320"/>
          <w:tab w:val="left" w:pos="460"/>
        </w:tabs>
        <w:suppressAutoHyphens/>
        <w:autoSpaceDE w:val="0"/>
        <w:autoSpaceDN w:val="0"/>
        <w:adjustRightInd w:val="0"/>
        <w:spacing w:before="72" w:line="280" w:lineRule="atLeast"/>
        <w:textAlignment w:val="center"/>
        <w:rPr>
          <w:rFonts w:ascii="NeutraText-Book" w:hAnsi="NeutraText-Book" w:cs="NeutraText-Book"/>
          <w:color w:val="000000"/>
        </w:rPr>
      </w:pPr>
    </w:p>
    <w:p w14:paraId="7B690679" w14:textId="7EF5B3C2" w:rsidR="00F32E3C" w:rsidRPr="00F32E3C" w:rsidRDefault="00F32E3C" w:rsidP="00C436A4">
      <w:pPr>
        <w:pStyle w:val="ListParagraph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before="180" w:line="300" w:lineRule="atLeast"/>
        <w:ind w:left="450"/>
        <w:jc w:val="both"/>
        <w:textAlignment w:val="center"/>
        <w:rPr>
          <w:rFonts w:ascii="NeutraText-Light" w:hAnsi="NeutraText-Light" w:cs="NeutraText-Light"/>
          <w:color w:val="000000"/>
        </w:rPr>
      </w:pPr>
      <w:bookmarkStart w:id="0" w:name="_GoBack"/>
      <w:r w:rsidRPr="00F32E3C">
        <w:rPr>
          <w:rFonts w:ascii="NeutraText-Light" w:hAnsi="NeutraText-Light" w:cs="NeutraText-Light"/>
          <w:color w:val="000000"/>
        </w:rPr>
        <w:t xml:space="preserve">Preheat oven to </w:t>
      </w:r>
      <w:r w:rsidRPr="00F32E3C">
        <w:rPr>
          <w:rFonts w:ascii="NeutraTextTF-LightAlt" w:hAnsi="NeutraTextTF-LightAlt" w:cs="NeutraTextTF-LightAlt"/>
          <w:color w:val="000000"/>
        </w:rPr>
        <w:t>350</w:t>
      </w:r>
      <w:r w:rsidRPr="00F32E3C">
        <w:rPr>
          <w:rFonts w:ascii="NeutraText-LightAlt" w:hAnsi="NeutraText-LightAlt" w:cs="NeutraText-LightAlt"/>
          <w:color w:val="000000"/>
        </w:rPr>
        <w:t>°</w:t>
      </w:r>
      <w:r w:rsidRPr="00F32E3C">
        <w:rPr>
          <w:rFonts w:ascii="NeutraText-Light" w:hAnsi="NeutraText-Light" w:cs="NeutraText-Light"/>
          <w:color w:val="000000"/>
        </w:rPr>
        <w:t xml:space="preserve">F. With nonstick cooking spray, coat a </w:t>
      </w:r>
      <w:r w:rsidRPr="00F32E3C">
        <w:rPr>
          <w:rFonts w:ascii="NeutraTextTF-LightAlt" w:hAnsi="NeutraTextTF-LightAlt" w:cs="NeutraTextTF-LightAlt"/>
          <w:color w:val="000000"/>
        </w:rPr>
        <w:t>9</w:t>
      </w:r>
      <w:r w:rsidRPr="00F32E3C">
        <w:rPr>
          <w:rFonts w:ascii="NeutraText-Light" w:hAnsi="NeutraText-Light" w:cs="NeutraText-Light"/>
          <w:color w:val="000000"/>
        </w:rPr>
        <w:t>-inch tart pan with removable bottom. Place on a cookie sheet. Set aside.</w:t>
      </w:r>
    </w:p>
    <w:p w14:paraId="611CC6C3" w14:textId="77777777" w:rsidR="00F32E3C" w:rsidRDefault="00F32E3C" w:rsidP="00C436A4">
      <w:pPr>
        <w:pStyle w:val="ListParagraph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before="180" w:line="300" w:lineRule="atLeast"/>
        <w:ind w:left="450"/>
        <w:jc w:val="both"/>
        <w:textAlignment w:val="center"/>
        <w:rPr>
          <w:rFonts w:ascii="NeutraText-Light" w:hAnsi="NeutraText-Light" w:cs="NeutraText-Light"/>
          <w:color w:val="000000"/>
        </w:rPr>
      </w:pPr>
      <w:r w:rsidRPr="00F32E3C">
        <w:rPr>
          <w:rFonts w:ascii="NeutraText-Light" w:hAnsi="NeutraText-Light" w:cs="NeutraText-Light"/>
          <w:color w:val="000000"/>
        </w:rPr>
        <w:t>In the bowl of a stand mixer with the paddle attachment or in a mixing bowl with a hand mixer, on high speed, cream the cream cheese and sugar until fluffy. Lower the speed to medium, add the eggs, one at a time, and beat until incorporated. Mix in the heavy cream, vanilla, and lemon zest. Set aside.</w:t>
      </w:r>
    </w:p>
    <w:p w14:paraId="150865F6" w14:textId="77777777" w:rsidR="00F32E3C" w:rsidRDefault="00F32E3C" w:rsidP="00C436A4">
      <w:pPr>
        <w:pStyle w:val="ListParagraph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before="180" w:line="300" w:lineRule="atLeast"/>
        <w:ind w:left="450"/>
        <w:jc w:val="both"/>
        <w:textAlignment w:val="center"/>
        <w:rPr>
          <w:rFonts w:ascii="NeutraText-Light" w:hAnsi="NeutraText-Light" w:cs="NeutraText-Light"/>
          <w:color w:val="000000"/>
        </w:rPr>
      </w:pPr>
      <w:r w:rsidRPr="00F32E3C">
        <w:rPr>
          <w:rFonts w:ascii="NeutraText-Light" w:hAnsi="NeutraText-Light" w:cs="NeutraText-Light"/>
          <w:color w:val="000000"/>
        </w:rPr>
        <w:t xml:space="preserve">Open the package of </w:t>
      </w:r>
      <w:proofErr w:type="spellStart"/>
      <w:r w:rsidRPr="00F32E3C">
        <w:rPr>
          <w:rFonts w:ascii="NeutraText-Light" w:hAnsi="NeutraText-Light" w:cs="NeutraText-Light"/>
          <w:color w:val="000000"/>
        </w:rPr>
        <w:t>phyllo</w:t>
      </w:r>
      <w:proofErr w:type="spellEnd"/>
      <w:r w:rsidRPr="00F32E3C">
        <w:rPr>
          <w:rFonts w:ascii="NeutraText-Light" w:hAnsi="NeutraText-Light" w:cs="NeutraText-Light"/>
          <w:color w:val="000000"/>
        </w:rPr>
        <w:t xml:space="preserve"> dough. Lay one sheet in the pan, allowing </w:t>
      </w:r>
      <w:proofErr w:type="gramStart"/>
      <w:r w:rsidRPr="00F32E3C">
        <w:rPr>
          <w:rFonts w:ascii="NeutraText-Light" w:hAnsi="NeutraText-Light" w:cs="NeutraText-Light"/>
          <w:color w:val="000000"/>
        </w:rPr>
        <w:t>to overhang</w:t>
      </w:r>
      <w:proofErr w:type="gramEnd"/>
      <w:r w:rsidRPr="00F32E3C">
        <w:rPr>
          <w:rFonts w:ascii="NeutraText-Light" w:hAnsi="NeutraText-Light" w:cs="NeutraText-Light"/>
          <w:color w:val="000000"/>
        </w:rPr>
        <w:t xml:space="preserve"> on all sides. Brush with some melted butter. Lay the second sheet of </w:t>
      </w:r>
      <w:proofErr w:type="spellStart"/>
      <w:r w:rsidRPr="00F32E3C">
        <w:rPr>
          <w:rFonts w:ascii="NeutraText-Light" w:hAnsi="NeutraText-Light" w:cs="NeutraText-Light"/>
          <w:color w:val="000000"/>
        </w:rPr>
        <w:t>phyllo</w:t>
      </w:r>
      <w:proofErr w:type="spellEnd"/>
      <w:r w:rsidRPr="00F32E3C">
        <w:rPr>
          <w:rFonts w:ascii="NeutraText-Light" w:hAnsi="NeutraText-Light" w:cs="NeutraText-Light"/>
          <w:color w:val="000000"/>
        </w:rPr>
        <w:t xml:space="preserve"> rotating it so that the corners of the second sheet are angled slightly away from points of the first. Repeat with </w:t>
      </w:r>
      <w:r w:rsidRPr="00F32E3C">
        <w:rPr>
          <w:rFonts w:ascii="NeutraTextTF-LightAlt" w:hAnsi="NeutraTextTF-LightAlt" w:cs="NeutraTextTF-LightAlt"/>
          <w:color w:val="000000"/>
        </w:rPr>
        <w:t>4</w:t>
      </w:r>
      <w:r w:rsidRPr="00F32E3C">
        <w:rPr>
          <w:rFonts w:ascii="NeutraText-Light" w:hAnsi="NeutraText-Light" w:cs="NeutraText-Light"/>
          <w:color w:val="000000"/>
        </w:rPr>
        <w:t xml:space="preserve"> more sheets of </w:t>
      </w:r>
      <w:proofErr w:type="spellStart"/>
      <w:r w:rsidRPr="00F32E3C">
        <w:rPr>
          <w:rFonts w:ascii="NeutraText-Light" w:hAnsi="NeutraText-Light" w:cs="NeutraText-Light"/>
          <w:color w:val="000000"/>
        </w:rPr>
        <w:t>phyllo</w:t>
      </w:r>
      <w:proofErr w:type="spellEnd"/>
      <w:r w:rsidRPr="00F32E3C">
        <w:rPr>
          <w:rFonts w:ascii="NeutraText-Light" w:hAnsi="NeutraText-Light" w:cs="NeutraText-Light"/>
          <w:color w:val="000000"/>
        </w:rPr>
        <w:t xml:space="preserve">, laying each at an angle so all the corners form a design. </w:t>
      </w:r>
    </w:p>
    <w:p w14:paraId="2BBFED94" w14:textId="77777777" w:rsidR="00F32E3C" w:rsidRDefault="00F32E3C" w:rsidP="00C436A4">
      <w:pPr>
        <w:pStyle w:val="ListParagraph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before="180" w:line="300" w:lineRule="atLeast"/>
        <w:ind w:left="450"/>
        <w:jc w:val="both"/>
        <w:textAlignment w:val="center"/>
        <w:rPr>
          <w:rFonts w:ascii="NeutraText-Light" w:hAnsi="NeutraText-Light" w:cs="NeutraText-Light"/>
          <w:color w:val="000000"/>
        </w:rPr>
      </w:pPr>
      <w:r w:rsidRPr="00F32E3C">
        <w:rPr>
          <w:rFonts w:ascii="NeutraText-Light" w:hAnsi="NeutraText-Light" w:cs="NeutraText-Light"/>
          <w:color w:val="000000"/>
        </w:rPr>
        <w:t xml:space="preserve">Pour the cheese filling into the tart. </w:t>
      </w:r>
    </w:p>
    <w:p w14:paraId="32502798" w14:textId="77777777" w:rsidR="00F32E3C" w:rsidRDefault="00F32E3C" w:rsidP="00C436A4">
      <w:pPr>
        <w:pStyle w:val="ListParagraph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before="180" w:line="300" w:lineRule="atLeast"/>
        <w:ind w:left="450"/>
        <w:jc w:val="both"/>
        <w:textAlignment w:val="center"/>
        <w:rPr>
          <w:rFonts w:ascii="NeutraText-Light" w:hAnsi="NeutraText-Light" w:cs="NeutraText-Light"/>
          <w:color w:val="000000"/>
        </w:rPr>
      </w:pPr>
      <w:proofErr w:type="gramStart"/>
      <w:r w:rsidRPr="00F32E3C">
        <w:rPr>
          <w:rFonts w:ascii="NeutraText-Light" w:hAnsi="NeutraText-Light" w:cs="NeutraText-Light"/>
          <w:color w:val="000000"/>
        </w:rPr>
        <w:t xml:space="preserve">Fold the edges of the </w:t>
      </w:r>
      <w:proofErr w:type="spellStart"/>
      <w:r w:rsidRPr="00F32E3C">
        <w:rPr>
          <w:rFonts w:ascii="NeutraText-Light" w:hAnsi="NeutraText-Light" w:cs="NeutraText-Light"/>
          <w:color w:val="000000"/>
        </w:rPr>
        <w:t>galette</w:t>
      </w:r>
      <w:proofErr w:type="spellEnd"/>
      <w:r w:rsidRPr="00F32E3C">
        <w:rPr>
          <w:rFonts w:ascii="NeutraText-Light" w:hAnsi="NeutraText-Light" w:cs="NeutraText-Light"/>
          <w:color w:val="000000"/>
        </w:rPr>
        <w:t xml:space="preserve"> in toward the middle of the pan</w:t>
      </w:r>
      <w:proofErr w:type="gramEnd"/>
      <w:r w:rsidRPr="00F32E3C">
        <w:rPr>
          <w:rFonts w:ascii="NeutraText-Light" w:hAnsi="NeutraText-Light" w:cs="NeutraText-Light"/>
          <w:color w:val="000000"/>
        </w:rPr>
        <w:t xml:space="preserve">, </w:t>
      </w:r>
      <w:proofErr w:type="gramStart"/>
      <w:r w:rsidRPr="00F32E3C">
        <w:rPr>
          <w:rFonts w:ascii="NeutraText-Light" w:hAnsi="NeutraText-Light" w:cs="NeutraText-Light"/>
          <w:color w:val="000000"/>
        </w:rPr>
        <w:t>filling will be visible</w:t>
      </w:r>
      <w:proofErr w:type="gramEnd"/>
      <w:r w:rsidRPr="00F32E3C">
        <w:rPr>
          <w:rFonts w:ascii="NeutraText-Light" w:hAnsi="NeutraText-Light" w:cs="NeutraText-Light"/>
          <w:color w:val="000000"/>
        </w:rPr>
        <w:t>. Brush undersides of the dough with any remaining butter.</w:t>
      </w:r>
    </w:p>
    <w:p w14:paraId="65FCA600" w14:textId="480BCD42" w:rsidR="0003667E" w:rsidRPr="00F32E3C" w:rsidRDefault="00F32E3C" w:rsidP="00C436A4">
      <w:pPr>
        <w:pStyle w:val="ListParagraph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before="180" w:line="300" w:lineRule="atLeast"/>
        <w:ind w:left="450"/>
        <w:jc w:val="both"/>
        <w:textAlignment w:val="center"/>
        <w:rPr>
          <w:rFonts w:ascii="NeutraText-Light" w:hAnsi="NeutraText-Light" w:cs="NeutraText-Light"/>
          <w:color w:val="000000"/>
        </w:rPr>
      </w:pPr>
      <w:r w:rsidRPr="00F32E3C">
        <w:rPr>
          <w:rFonts w:ascii="NeutraText-Light" w:hAnsi="NeutraText-Light" w:cs="NeutraText-Light"/>
          <w:color w:val="000000"/>
        </w:rPr>
        <w:t xml:space="preserve">Bake for </w:t>
      </w:r>
      <w:r w:rsidRPr="00F32E3C">
        <w:rPr>
          <w:rFonts w:ascii="NeutraTextTF-LightAlt" w:hAnsi="NeutraTextTF-LightAlt" w:cs="NeutraTextTF-LightAlt"/>
          <w:color w:val="000000"/>
        </w:rPr>
        <w:t>30</w:t>
      </w:r>
      <w:r w:rsidRPr="00F32E3C">
        <w:rPr>
          <w:rFonts w:ascii="NeutraText-Light" w:hAnsi="NeutraText-Light" w:cs="NeutraText-Light"/>
          <w:color w:val="000000"/>
        </w:rPr>
        <w:t>-</w:t>
      </w:r>
      <w:r w:rsidRPr="00F32E3C">
        <w:rPr>
          <w:rFonts w:ascii="NeutraTextTF-LightAlt" w:hAnsi="NeutraTextTF-LightAlt" w:cs="NeutraTextTF-LightAlt"/>
          <w:color w:val="000000"/>
        </w:rPr>
        <w:t>35</w:t>
      </w:r>
      <w:r w:rsidRPr="00F32E3C">
        <w:rPr>
          <w:rFonts w:ascii="NeutraText-Light" w:hAnsi="NeutraText-Light" w:cs="NeutraText-Light"/>
          <w:color w:val="000000"/>
        </w:rPr>
        <w:t xml:space="preserve"> minutes, until the </w:t>
      </w:r>
      <w:proofErr w:type="spellStart"/>
      <w:r w:rsidRPr="00F32E3C">
        <w:rPr>
          <w:rFonts w:ascii="NeutraText-Light" w:hAnsi="NeutraText-Light" w:cs="NeutraText-Light"/>
          <w:color w:val="000000"/>
        </w:rPr>
        <w:t>phyllo</w:t>
      </w:r>
      <w:proofErr w:type="spellEnd"/>
      <w:r w:rsidRPr="00F32E3C">
        <w:rPr>
          <w:rFonts w:ascii="NeutraText-Light" w:hAnsi="NeutraText-Light" w:cs="NeutraText-Light"/>
          <w:color w:val="000000"/>
        </w:rPr>
        <w:t xml:space="preserve"> is golden brown. The cheese filling will be slightly puffed and the center won’t jiggle. Remove the </w:t>
      </w:r>
      <w:proofErr w:type="spellStart"/>
      <w:r w:rsidRPr="00F32E3C">
        <w:rPr>
          <w:rFonts w:ascii="NeutraText-Light" w:hAnsi="NeutraText-Light" w:cs="NeutraText-Light"/>
          <w:color w:val="000000"/>
        </w:rPr>
        <w:t>galette</w:t>
      </w:r>
      <w:proofErr w:type="spellEnd"/>
      <w:r w:rsidRPr="00F32E3C">
        <w:rPr>
          <w:rFonts w:ascii="NeutraText-Light" w:hAnsi="NeutraText-Light" w:cs="NeutraText-Light"/>
          <w:color w:val="000000"/>
        </w:rPr>
        <w:t xml:space="preserve"> from the oven and allow </w:t>
      </w:r>
      <w:proofErr w:type="gramStart"/>
      <w:r w:rsidRPr="00F32E3C">
        <w:rPr>
          <w:rFonts w:ascii="NeutraText-Light" w:hAnsi="NeutraText-Light" w:cs="NeutraText-Light"/>
          <w:color w:val="000000"/>
        </w:rPr>
        <w:t>to cool</w:t>
      </w:r>
      <w:proofErr w:type="gramEnd"/>
      <w:r w:rsidRPr="00F32E3C">
        <w:rPr>
          <w:rFonts w:ascii="NeutraText-Light" w:hAnsi="NeutraText-Light" w:cs="NeutraText-Light"/>
          <w:color w:val="000000"/>
        </w:rPr>
        <w:t xml:space="preserve"> completely before storing in the refrigerator. Serve cold, sprinkled with ground cinnamon and served with raspberries.</w:t>
      </w:r>
    </w:p>
    <w:bookmarkEnd w:id="0"/>
    <w:sectPr w:rsidR="0003667E" w:rsidRPr="00F32E3C" w:rsidSect="00385C6B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287" w:usb1="00000000" w:usb2="00000000" w:usb3="00000000" w:csb0="0000009F" w:csb1="00000000"/>
  </w:font>
  <w:font w:name="NeutraText-BoldAl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NeutraTextTF-DemiAlt">
    <w:altName w:val="Neutra Text TF-Demi Al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utrafaceSlabText-BookItalic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utraText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utraText-Book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antGarde-ExtraLigh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utraText-BookAl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NeutraTextTF-LightAl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utraText-LightAl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C77"/>
    <w:multiLevelType w:val="hybridMultilevel"/>
    <w:tmpl w:val="16587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171A1"/>
    <w:multiLevelType w:val="hybridMultilevel"/>
    <w:tmpl w:val="E3BE8DDA"/>
    <w:lvl w:ilvl="0" w:tplc="0CE02C60">
      <w:start w:val="1"/>
      <w:numFmt w:val="decimal"/>
      <w:lvlText w:val="%1."/>
      <w:lvlJc w:val="left"/>
      <w:pPr>
        <w:ind w:left="720" w:hanging="360"/>
      </w:pPr>
      <w:rPr>
        <w:rFonts w:ascii="NeutraText-BoldAlt" w:hAnsi="NeutraText-BoldAlt" w:cs="NeutraText-BoldAl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C09C0"/>
    <w:multiLevelType w:val="hybridMultilevel"/>
    <w:tmpl w:val="62084C9A"/>
    <w:lvl w:ilvl="0" w:tplc="BA68CC68">
      <w:start w:val="1"/>
      <w:numFmt w:val="decimal"/>
      <w:lvlText w:val="%1."/>
      <w:lvlJc w:val="left"/>
      <w:pPr>
        <w:ind w:left="720" w:hanging="360"/>
      </w:pPr>
      <w:rPr>
        <w:rFonts w:ascii="NeutraText-BoldAlt" w:hAnsi="NeutraText-BoldAlt" w:cs="NeutraText-BoldAl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D5637"/>
    <w:multiLevelType w:val="hybridMultilevel"/>
    <w:tmpl w:val="512A1534"/>
    <w:lvl w:ilvl="0" w:tplc="173CDD52">
      <w:start w:val="1"/>
      <w:numFmt w:val="decimal"/>
      <w:lvlText w:val="%1."/>
      <w:lvlJc w:val="left"/>
      <w:pPr>
        <w:ind w:left="720" w:hanging="360"/>
      </w:pPr>
      <w:rPr>
        <w:rFonts w:ascii="NeutraText-BoldAlt" w:hAnsi="NeutraText-BoldAlt" w:cs="NeutraText-BoldAl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8A779A"/>
    <w:multiLevelType w:val="hybridMultilevel"/>
    <w:tmpl w:val="403EE6B6"/>
    <w:lvl w:ilvl="0" w:tplc="F5C2C02E">
      <w:start w:val="1"/>
      <w:numFmt w:val="decimal"/>
      <w:lvlText w:val="%1."/>
      <w:lvlJc w:val="left"/>
      <w:pPr>
        <w:ind w:left="720" w:hanging="360"/>
      </w:pPr>
      <w:rPr>
        <w:rFonts w:ascii="NeutraText-BoldAlt" w:hAnsi="NeutraText-BoldAlt" w:cs="NeutraText-BoldAl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712AC"/>
    <w:multiLevelType w:val="hybridMultilevel"/>
    <w:tmpl w:val="A150FC32"/>
    <w:lvl w:ilvl="0" w:tplc="E3DE4684">
      <w:start w:val="1"/>
      <w:numFmt w:val="decimal"/>
      <w:lvlText w:val="%1."/>
      <w:lvlJc w:val="left"/>
      <w:pPr>
        <w:ind w:left="720" w:hanging="360"/>
      </w:pPr>
      <w:rPr>
        <w:rFonts w:ascii="NeutraText-BoldAlt" w:hAnsi="NeutraText-BoldAlt" w:cs="NeutraText-BoldAl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687E52"/>
    <w:multiLevelType w:val="hybridMultilevel"/>
    <w:tmpl w:val="A420D418"/>
    <w:lvl w:ilvl="0" w:tplc="B39E61E2">
      <w:start w:val="1"/>
      <w:numFmt w:val="decimal"/>
      <w:lvlText w:val="%1."/>
      <w:lvlJc w:val="left"/>
      <w:pPr>
        <w:ind w:left="420" w:hanging="360"/>
      </w:pPr>
      <w:rPr>
        <w:rFonts w:ascii="NeutraText-BoldAlt" w:hAnsi="NeutraText-BoldAlt" w:cs="NeutraText-BoldAl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5E181870"/>
    <w:multiLevelType w:val="hybridMultilevel"/>
    <w:tmpl w:val="D7D6C8DC"/>
    <w:lvl w:ilvl="0" w:tplc="13E0CCB6">
      <w:start w:val="1"/>
      <w:numFmt w:val="decimal"/>
      <w:lvlText w:val="%1."/>
      <w:lvlJc w:val="left"/>
      <w:pPr>
        <w:ind w:left="720" w:hanging="360"/>
      </w:pPr>
      <w:rPr>
        <w:rFonts w:ascii="NeutraText-BoldAlt" w:hAnsi="NeutraText-BoldAlt" w:cs="NeutraText-BoldAl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9D6AC2"/>
    <w:multiLevelType w:val="hybridMultilevel"/>
    <w:tmpl w:val="FECA3690"/>
    <w:lvl w:ilvl="0" w:tplc="7A1E3E3C">
      <w:start w:val="1"/>
      <w:numFmt w:val="decimal"/>
      <w:lvlText w:val="%1."/>
      <w:lvlJc w:val="left"/>
      <w:pPr>
        <w:ind w:left="720" w:hanging="360"/>
      </w:pPr>
      <w:rPr>
        <w:rFonts w:ascii="NeutraText-BoldAlt" w:hAnsi="NeutraText-BoldAlt" w:cs="NeutraText-BoldAl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B2D"/>
    <w:rsid w:val="0003667E"/>
    <w:rsid w:val="00162479"/>
    <w:rsid w:val="00286675"/>
    <w:rsid w:val="00334AF1"/>
    <w:rsid w:val="00385C6B"/>
    <w:rsid w:val="00407102"/>
    <w:rsid w:val="00411292"/>
    <w:rsid w:val="00481B2D"/>
    <w:rsid w:val="005A588E"/>
    <w:rsid w:val="006604A8"/>
    <w:rsid w:val="0086665C"/>
    <w:rsid w:val="008C3DC8"/>
    <w:rsid w:val="00A47CB9"/>
    <w:rsid w:val="00B06A31"/>
    <w:rsid w:val="00C436A4"/>
    <w:rsid w:val="00C57EA6"/>
    <w:rsid w:val="00C6504C"/>
    <w:rsid w:val="00EE329F"/>
    <w:rsid w:val="00F32E3C"/>
    <w:rsid w:val="00F53638"/>
    <w:rsid w:val="00F6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DEB52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new">
    <w:name w:val="Title new"/>
    <w:basedOn w:val="Normal"/>
    <w:uiPriority w:val="99"/>
    <w:rsid w:val="00481B2D"/>
    <w:pPr>
      <w:widowControl w:val="0"/>
      <w:autoSpaceDE w:val="0"/>
      <w:autoSpaceDN w:val="0"/>
      <w:adjustRightInd w:val="0"/>
      <w:spacing w:after="180" w:line="288" w:lineRule="auto"/>
      <w:ind w:left="230"/>
      <w:textAlignment w:val="center"/>
    </w:pPr>
    <w:rPr>
      <w:rFonts w:ascii="NeutraTextTF-DemiAlt" w:hAnsi="NeutraTextTF-DemiAlt" w:cs="NeutraTextTF-DemiAlt"/>
      <w:caps/>
      <w:color w:val="B59137"/>
      <w:sz w:val="56"/>
      <w:szCs w:val="56"/>
      <w:lang w:bidi="ar-YE"/>
    </w:rPr>
  </w:style>
  <w:style w:type="paragraph" w:customStyle="1" w:styleId="notenew">
    <w:name w:val="note new"/>
    <w:basedOn w:val="Normal"/>
    <w:uiPriority w:val="99"/>
    <w:rsid w:val="00481B2D"/>
    <w:pPr>
      <w:widowControl w:val="0"/>
      <w:suppressAutoHyphens/>
      <w:autoSpaceDE w:val="0"/>
      <w:autoSpaceDN w:val="0"/>
      <w:adjustRightInd w:val="0"/>
      <w:spacing w:before="144" w:line="300" w:lineRule="atLeast"/>
      <w:ind w:left="230" w:right="810"/>
      <w:textAlignment w:val="center"/>
    </w:pPr>
    <w:rPr>
      <w:rFonts w:ascii="NeutrafaceSlabText-BookItalic" w:hAnsi="NeutrafaceSlabText-BookItalic" w:cs="NeutrafaceSlabText-BookItalic"/>
      <w:i/>
      <w:iCs/>
      <w:color w:val="96583E"/>
      <w:sz w:val="22"/>
      <w:szCs w:val="22"/>
    </w:rPr>
  </w:style>
  <w:style w:type="paragraph" w:customStyle="1" w:styleId="eurostiletext">
    <w:name w:val="eurostile text"/>
    <w:basedOn w:val="Normal"/>
    <w:uiPriority w:val="99"/>
    <w:rsid w:val="00481B2D"/>
    <w:pPr>
      <w:widowControl w:val="0"/>
      <w:suppressAutoHyphens/>
      <w:autoSpaceDE w:val="0"/>
      <w:autoSpaceDN w:val="0"/>
      <w:adjustRightInd w:val="0"/>
      <w:spacing w:before="180" w:line="300" w:lineRule="atLeast"/>
      <w:jc w:val="both"/>
      <w:textAlignment w:val="center"/>
    </w:pPr>
    <w:rPr>
      <w:rFonts w:ascii="NeutraText-Light" w:hAnsi="NeutraText-Light" w:cs="NeutraText-Light"/>
      <w:color w:val="000000"/>
    </w:rPr>
  </w:style>
  <w:style w:type="paragraph" w:customStyle="1" w:styleId="eurostileing">
    <w:name w:val="eurostile ing."/>
    <w:basedOn w:val="Normal"/>
    <w:uiPriority w:val="99"/>
    <w:rsid w:val="00481B2D"/>
    <w:pPr>
      <w:widowControl w:val="0"/>
      <w:tabs>
        <w:tab w:val="right" w:pos="320"/>
        <w:tab w:val="left" w:pos="460"/>
      </w:tabs>
      <w:suppressAutoHyphens/>
      <w:autoSpaceDE w:val="0"/>
      <w:autoSpaceDN w:val="0"/>
      <w:adjustRightInd w:val="0"/>
      <w:spacing w:before="72" w:line="280" w:lineRule="atLeast"/>
      <w:textAlignment w:val="center"/>
    </w:pPr>
    <w:rPr>
      <w:rFonts w:ascii="NeutraText-Book" w:hAnsi="NeutraText-Book" w:cs="NeutraText-Book"/>
      <w:color w:val="000000"/>
    </w:rPr>
  </w:style>
  <w:style w:type="paragraph" w:styleId="ListParagraph">
    <w:name w:val="List Paragraph"/>
    <w:basedOn w:val="Normal"/>
    <w:uiPriority w:val="34"/>
    <w:qFormat/>
    <w:rsid w:val="00B06A31"/>
    <w:pPr>
      <w:ind w:left="720"/>
      <w:contextualSpacing/>
    </w:pPr>
  </w:style>
  <w:style w:type="paragraph" w:customStyle="1" w:styleId="ParagraphStyle1">
    <w:name w:val="Paragraph Style 1"/>
    <w:basedOn w:val="Normal"/>
    <w:uiPriority w:val="99"/>
    <w:rsid w:val="00A47CB9"/>
    <w:pPr>
      <w:widowControl w:val="0"/>
      <w:autoSpaceDE w:val="0"/>
      <w:autoSpaceDN w:val="0"/>
      <w:adjustRightInd w:val="0"/>
      <w:spacing w:before="180" w:line="300" w:lineRule="atLeast"/>
      <w:jc w:val="both"/>
      <w:textAlignment w:val="center"/>
    </w:pPr>
    <w:rPr>
      <w:rFonts w:ascii="AvantGarde-ExtraLight" w:hAnsi="AvantGarde-ExtraLight" w:cs="AvantGarde-ExtraLigh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new">
    <w:name w:val="Title new"/>
    <w:basedOn w:val="Normal"/>
    <w:uiPriority w:val="99"/>
    <w:rsid w:val="00481B2D"/>
    <w:pPr>
      <w:widowControl w:val="0"/>
      <w:autoSpaceDE w:val="0"/>
      <w:autoSpaceDN w:val="0"/>
      <w:adjustRightInd w:val="0"/>
      <w:spacing w:after="180" w:line="288" w:lineRule="auto"/>
      <w:ind w:left="230"/>
      <w:textAlignment w:val="center"/>
    </w:pPr>
    <w:rPr>
      <w:rFonts w:ascii="NeutraTextTF-DemiAlt" w:hAnsi="NeutraTextTF-DemiAlt" w:cs="NeutraTextTF-DemiAlt"/>
      <w:caps/>
      <w:color w:val="B59137"/>
      <w:sz w:val="56"/>
      <w:szCs w:val="56"/>
      <w:lang w:bidi="ar-YE"/>
    </w:rPr>
  </w:style>
  <w:style w:type="paragraph" w:customStyle="1" w:styleId="notenew">
    <w:name w:val="note new"/>
    <w:basedOn w:val="Normal"/>
    <w:uiPriority w:val="99"/>
    <w:rsid w:val="00481B2D"/>
    <w:pPr>
      <w:widowControl w:val="0"/>
      <w:suppressAutoHyphens/>
      <w:autoSpaceDE w:val="0"/>
      <w:autoSpaceDN w:val="0"/>
      <w:adjustRightInd w:val="0"/>
      <w:spacing w:before="144" w:line="300" w:lineRule="atLeast"/>
      <w:ind w:left="230" w:right="810"/>
      <w:textAlignment w:val="center"/>
    </w:pPr>
    <w:rPr>
      <w:rFonts w:ascii="NeutrafaceSlabText-BookItalic" w:hAnsi="NeutrafaceSlabText-BookItalic" w:cs="NeutrafaceSlabText-BookItalic"/>
      <w:i/>
      <w:iCs/>
      <w:color w:val="96583E"/>
      <w:sz w:val="22"/>
      <w:szCs w:val="22"/>
    </w:rPr>
  </w:style>
  <w:style w:type="paragraph" w:customStyle="1" w:styleId="eurostiletext">
    <w:name w:val="eurostile text"/>
    <w:basedOn w:val="Normal"/>
    <w:uiPriority w:val="99"/>
    <w:rsid w:val="00481B2D"/>
    <w:pPr>
      <w:widowControl w:val="0"/>
      <w:suppressAutoHyphens/>
      <w:autoSpaceDE w:val="0"/>
      <w:autoSpaceDN w:val="0"/>
      <w:adjustRightInd w:val="0"/>
      <w:spacing w:before="180" w:line="300" w:lineRule="atLeast"/>
      <w:jc w:val="both"/>
      <w:textAlignment w:val="center"/>
    </w:pPr>
    <w:rPr>
      <w:rFonts w:ascii="NeutraText-Light" w:hAnsi="NeutraText-Light" w:cs="NeutraText-Light"/>
      <w:color w:val="000000"/>
    </w:rPr>
  </w:style>
  <w:style w:type="paragraph" w:customStyle="1" w:styleId="eurostileing">
    <w:name w:val="eurostile ing."/>
    <w:basedOn w:val="Normal"/>
    <w:uiPriority w:val="99"/>
    <w:rsid w:val="00481B2D"/>
    <w:pPr>
      <w:widowControl w:val="0"/>
      <w:tabs>
        <w:tab w:val="right" w:pos="320"/>
        <w:tab w:val="left" w:pos="460"/>
      </w:tabs>
      <w:suppressAutoHyphens/>
      <w:autoSpaceDE w:val="0"/>
      <w:autoSpaceDN w:val="0"/>
      <w:adjustRightInd w:val="0"/>
      <w:spacing w:before="72" w:line="280" w:lineRule="atLeast"/>
      <w:textAlignment w:val="center"/>
    </w:pPr>
    <w:rPr>
      <w:rFonts w:ascii="NeutraText-Book" w:hAnsi="NeutraText-Book" w:cs="NeutraText-Book"/>
      <w:color w:val="000000"/>
    </w:rPr>
  </w:style>
  <w:style w:type="paragraph" w:styleId="ListParagraph">
    <w:name w:val="List Paragraph"/>
    <w:basedOn w:val="Normal"/>
    <w:uiPriority w:val="34"/>
    <w:qFormat/>
    <w:rsid w:val="00B06A31"/>
    <w:pPr>
      <w:ind w:left="720"/>
      <w:contextualSpacing/>
    </w:pPr>
  </w:style>
  <w:style w:type="paragraph" w:customStyle="1" w:styleId="ParagraphStyle1">
    <w:name w:val="Paragraph Style 1"/>
    <w:basedOn w:val="Normal"/>
    <w:uiPriority w:val="99"/>
    <w:rsid w:val="00A47CB9"/>
    <w:pPr>
      <w:widowControl w:val="0"/>
      <w:autoSpaceDE w:val="0"/>
      <w:autoSpaceDN w:val="0"/>
      <w:adjustRightInd w:val="0"/>
      <w:spacing w:before="180" w:line="300" w:lineRule="atLeast"/>
      <w:jc w:val="both"/>
      <w:textAlignment w:val="center"/>
    </w:pPr>
    <w:rPr>
      <w:rFonts w:ascii="AvantGarde-ExtraLight" w:hAnsi="AvantGarde-ExtraLight" w:cs="AvantGarde-ExtraLigh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0A76B0-6B71-5B43-A198-252F0E542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1544</Characters>
  <Application>Microsoft Macintosh Word</Application>
  <DocSecurity>0</DocSecurity>
  <Lines>12</Lines>
  <Paragraphs>3</Paragraphs>
  <ScaleCrop>false</ScaleCrop>
  <Company>ArtScroll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WS2</dc:creator>
  <cp:keywords/>
  <dc:description/>
  <cp:lastModifiedBy>WS2</cp:lastModifiedBy>
  <cp:revision>3</cp:revision>
  <dcterms:created xsi:type="dcterms:W3CDTF">2012-09-19T13:47:00Z</dcterms:created>
  <dcterms:modified xsi:type="dcterms:W3CDTF">2012-09-19T13:48:00Z</dcterms:modified>
</cp:coreProperties>
</file>